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29" w:rsidRDefault="00497E29" w:rsidP="00497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ж</w:t>
      </w:r>
      <w:r w:rsidRPr="00C10905">
        <w:rPr>
          <w:rFonts w:ascii="Times New Roman" w:hAnsi="Times New Roman"/>
          <w:b/>
          <w:sz w:val="28"/>
          <w:szCs w:val="28"/>
        </w:rPr>
        <w:t>урнал</w:t>
      </w:r>
      <w:r>
        <w:rPr>
          <w:rFonts w:ascii="Times New Roman" w:hAnsi="Times New Roman"/>
          <w:b/>
          <w:sz w:val="28"/>
          <w:szCs w:val="28"/>
        </w:rPr>
        <w:t>а</w:t>
      </w:r>
      <w:r w:rsidRPr="00C10905">
        <w:rPr>
          <w:rFonts w:ascii="Times New Roman" w:hAnsi="Times New Roman"/>
          <w:b/>
          <w:sz w:val="28"/>
          <w:szCs w:val="28"/>
        </w:rPr>
        <w:t xml:space="preserve"> регистрации случаев нарушения прав </w:t>
      </w:r>
      <w:r w:rsidRPr="00274970">
        <w:rPr>
          <w:rFonts w:ascii="Times New Roman" w:hAnsi="Times New Roman"/>
          <w:b/>
          <w:sz w:val="28"/>
          <w:szCs w:val="28"/>
        </w:rPr>
        <w:t>ребенка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97E29" w:rsidRDefault="00497E29" w:rsidP="00497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организации, ответственной за работу с ребенком и его семьей </w:t>
      </w:r>
    </w:p>
    <w:p w:rsidR="00497E29" w:rsidRDefault="00497E29" w:rsidP="00497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(название данного журнала утверждено в муниципальном постановлении)</w:t>
      </w:r>
    </w:p>
    <w:p w:rsidR="00497E29" w:rsidRDefault="00497E29" w:rsidP="00497E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7"/>
        <w:gridCol w:w="1559"/>
        <w:gridCol w:w="1276"/>
        <w:gridCol w:w="992"/>
        <w:gridCol w:w="1276"/>
        <w:gridCol w:w="1134"/>
        <w:gridCol w:w="1701"/>
        <w:gridCol w:w="2126"/>
      </w:tblGrid>
      <w:tr w:rsidR="00497E29" w:rsidRPr="00C10905" w:rsidTr="00497E29">
        <w:tc>
          <w:tcPr>
            <w:tcW w:w="704" w:type="dxa"/>
            <w:shd w:val="clear" w:color="auto" w:fill="auto"/>
          </w:tcPr>
          <w:p w:rsidR="00497E29" w:rsidRPr="005F5A06" w:rsidRDefault="00497E29" w:rsidP="00277D9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F5A06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497E29" w:rsidRPr="005F5A06" w:rsidRDefault="00497E29" w:rsidP="00277D9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F5A06">
              <w:rPr>
                <w:rFonts w:ascii="Times New Roman" w:eastAsia="Times New Roman" w:hAnsi="Times New Roman"/>
              </w:rPr>
              <w:t>Дата регистрации случ</w:t>
            </w:r>
            <w:bookmarkStart w:id="0" w:name="_GoBack"/>
            <w:bookmarkEnd w:id="0"/>
            <w:r w:rsidRPr="005F5A06">
              <w:rPr>
                <w:rFonts w:ascii="Times New Roman" w:eastAsia="Times New Roman" w:hAnsi="Times New Roman"/>
              </w:rPr>
              <w:t>ая</w:t>
            </w:r>
          </w:p>
          <w:p w:rsidR="00497E29" w:rsidRPr="005F5A06" w:rsidRDefault="00497E29" w:rsidP="00277D9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F5A06">
              <w:rPr>
                <w:rFonts w:ascii="Times New Roman" w:eastAsia="Times New Roman" w:hAnsi="Times New Roman"/>
              </w:rPr>
              <w:t>(в учреждении)</w:t>
            </w:r>
          </w:p>
        </w:tc>
        <w:tc>
          <w:tcPr>
            <w:tcW w:w="2127" w:type="dxa"/>
            <w:shd w:val="clear" w:color="auto" w:fill="auto"/>
          </w:tcPr>
          <w:p w:rsidR="00497E29" w:rsidRPr="005F5A06" w:rsidRDefault="00497E29" w:rsidP="00277D9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F5A06">
              <w:rPr>
                <w:rFonts w:ascii="Times New Roman" w:eastAsia="Times New Roman" w:hAnsi="Times New Roman"/>
              </w:rPr>
              <w:t>№ и дата документа (приказа) об открытии случая</w:t>
            </w:r>
          </w:p>
        </w:tc>
        <w:tc>
          <w:tcPr>
            <w:tcW w:w="1559" w:type="dxa"/>
            <w:shd w:val="clear" w:color="auto" w:fill="auto"/>
          </w:tcPr>
          <w:p w:rsidR="00497E29" w:rsidRPr="005F5A06" w:rsidRDefault="00497E29" w:rsidP="00277D9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F5A06">
              <w:rPr>
                <w:rFonts w:ascii="Times New Roman" w:eastAsia="Times New Roman" w:hAnsi="Times New Roman"/>
              </w:rPr>
              <w:t>ФИО родителей, год рождения</w:t>
            </w:r>
          </w:p>
        </w:tc>
        <w:tc>
          <w:tcPr>
            <w:tcW w:w="1276" w:type="dxa"/>
            <w:shd w:val="clear" w:color="auto" w:fill="auto"/>
          </w:tcPr>
          <w:p w:rsidR="00497E29" w:rsidRPr="005F5A06" w:rsidRDefault="00497E29" w:rsidP="00277D9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F5A06">
              <w:rPr>
                <w:rFonts w:ascii="Times New Roman" w:eastAsia="Times New Roman" w:hAnsi="Times New Roman"/>
              </w:rPr>
              <w:t xml:space="preserve">ФИО детей, </w:t>
            </w:r>
          </w:p>
          <w:p w:rsidR="00497E29" w:rsidRPr="005F5A06" w:rsidRDefault="00497E29" w:rsidP="00277D9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F5A06">
              <w:rPr>
                <w:rFonts w:ascii="Times New Roman" w:eastAsia="Times New Roman" w:hAnsi="Times New Roman"/>
              </w:rPr>
              <w:t>дата рождения</w:t>
            </w:r>
          </w:p>
        </w:tc>
        <w:tc>
          <w:tcPr>
            <w:tcW w:w="992" w:type="dxa"/>
            <w:shd w:val="clear" w:color="auto" w:fill="auto"/>
          </w:tcPr>
          <w:p w:rsidR="00497E29" w:rsidRPr="005F5A06" w:rsidRDefault="00497E29" w:rsidP="00277D9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F5A06">
              <w:rPr>
                <w:rFonts w:ascii="Times New Roman" w:eastAsia="Times New Roman" w:hAnsi="Times New Roman"/>
              </w:rPr>
              <w:t>Адрес</w:t>
            </w:r>
          </w:p>
        </w:tc>
        <w:tc>
          <w:tcPr>
            <w:tcW w:w="1276" w:type="dxa"/>
            <w:shd w:val="clear" w:color="auto" w:fill="auto"/>
          </w:tcPr>
          <w:p w:rsidR="00497E29" w:rsidRPr="005F5A06" w:rsidRDefault="00497E29" w:rsidP="00277D9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F5A06">
              <w:rPr>
                <w:rFonts w:ascii="Times New Roman" w:eastAsia="Times New Roman" w:hAnsi="Times New Roman"/>
              </w:rPr>
              <w:t>Занятость ребенка</w:t>
            </w:r>
          </w:p>
        </w:tc>
        <w:tc>
          <w:tcPr>
            <w:tcW w:w="1134" w:type="dxa"/>
            <w:shd w:val="clear" w:color="auto" w:fill="auto"/>
          </w:tcPr>
          <w:p w:rsidR="00497E29" w:rsidRPr="005F5A06" w:rsidRDefault="00497E29" w:rsidP="00277D9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Причина неблаго</w:t>
            </w:r>
            <w:r w:rsidRPr="005F5A06">
              <w:rPr>
                <w:rFonts w:ascii="Times New Roman" w:eastAsia="Times New Roman" w:hAnsi="Times New Roman"/>
              </w:rPr>
              <w:t>получия</w:t>
            </w:r>
          </w:p>
        </w:tc>
        <w:tc>
          <w:tcPr>
            <w:tcW w:w="1701" w:type="dxa"/>
            <w:shd w:val="clear" w:color="auto" w:fill="auto"/>
          </w:tcPr>
          <w:p w:rsidR="00497E29" w:rsidRPr="005F5A06" w:rsidRDefault="00497E29" w:rsidP="00277D9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F5A06">
              <w:rPr>
                <w:rFonts w:ascii="Times New Roman" w:eastAsia="Times New Roman" w:hAnsi="Times New Roman"/>
              </w:rPr>
              <w:t>№ и дата приказа о назначении куратора, ФИО куратора*</w:t>
            </w:r>
          </w:p>
        </w:tc>
        <w:tc>
          <w:tcPr>
            <w:tcW w:w="2126" w:type="dxa"/>
            <w:shd w:val="clear" w:color="auto" w:fill="auto"/>
          </w:tcPr>
          <w:p w:rsidR="00497E29" w:rsidRPr="005F5A06" w:rsidRDefault="00497E29" w:rsidP="00277D9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F5A06">
              <w:rPr>
                <w:rFonts w:ascii="Times New Roman" w:eastAsia="Times New Roman" w:hAnsi="Times New Roman"/>
              </w:rPr>
              <w:t xml:space="preserve">№ и дата документа (приказа) о закрытии случая, причина закрытия </w:t>
            </w:r>
          </w:p>
        </w:tc>
      </w:tr>
      <w:tr w:rsidR="00497E29" w:rsidRPr="00C10905" w:rsidTr="00497E29">
        <w:tc>
          <w:tcPr>
            <w:tcW w:w="704" w:type="dxa"/>
            <w:shd w:val="clear" w:color="auto" w:fill="auto"/>
          </w:tcPr>
          <w:p w:rsidR="00497E29" w:rsidRPr="005F5A06" w:rsidRDefault="00497E29" w:rsidP="00277D9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97E29" w:rsidRPr="005F5A06" w:rsidRDefault="00497E29" w:rsidP="00277D9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97E29" w:rsidRPr="005F5A06" w:rsidRDefault="00497E29" w:rsidP="00277D9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97E29" w:rsidRPr="005F5A06" w:rsidRDefault="00497E29" w:rsidP="00277D9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97E29" w:rsidRPr="005F5A06" w:rsidRDefault="00497E29" w:rsidP="00277D9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E29" w:rsidRPr="005F5A06" w:rsidRDefault="00497E29" w:rsidP="00277D9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97E29" w:rsidRPr="005F5A06" w:rsidRDefault="00497E29" w:rsidP="00277D9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97E29" w:rsidRPr="005F5A06" w:rsidRDefault="00497E29" w:rsidP="00277D9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97E29" w:rsidRPr="005F5A06" w:rsidRDefault="00497E29" w:rsidP="00277D9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97E29" w:rsidRPr="005F5A06" w:rsidRDefault="00497E29" w:rsidP="00277D9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497E29" w:rsidRPr="00C10905" w:rsidRDefault="00497E29" w:rsidP="00497E29">
      <w:pPr>
        <w:spacing w:after="0" w:line="240" w:lineRule="auto"/>
        <w:jc w:val="both"/>
        <w:rPr>
          <w:rFonts w:ascii="Times New Roman" w:hAnsi="Times New Roman"/>
        </w:rPr>
      </w:pPr>
    </w:p>
    <w:p w:rsidR="00254746" w:rsidRPr="00497E29" w:rsidRDefault="00254746" w:rsidP="00497E29"/>
    <w:sectPr w:rsidR="00254746" w:rsidRPr="00497E29" w:rsidSect="00C109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6265F"/>
    <w:multiLevelType w:val="hybridMultilevel"/>
    <w:tmpl w:val="53BCCA1E"/>
    <w:lvl w:ilvl="0" w:tplc="6ED8BFDE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8C"/>
    <w:rsid w:val="000A1DB1"/>
    <w:rsid w:val="00254746"/>
    <w:rsid w:val="00274970"/>
    <w:rsid w:val="0037398C"/>
    <w:rsid w:val="0049416A"/>
    <w:rsid w:val="00497E29"/>
    <w:rsid w:val="004F7497"/>
    <w:rsid w:val="00C0389F"/>
    <w:rsid w:val="00C1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AD317-652F-4462-86A1-DA0DE4EB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SRB028</cp:lastModifiedBy>
  <cp:revision>6</cp:revision>
  <cp:lastPrinted>2016-04-11T07:06:00Z</cp:lastPrinted>
  <dcterms:created xsi:type="dcterms:W3CDTF">2016-04-11T09:07:00Z</dcterms:created>
  <dcterms:modified xsi:type="dcterms:W3CDTF">2018-04-12T14:14:00Z</dcterms:modified>
</cp:coreProperties>
</file>